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b091da182f48b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Sveio,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SVEIO KOMMUNE</w:t>
      </w:r>
    </w:p>
    <w:sectPr>
      <w:headerReference xmlns:r="http://schemas.openxmlformats.org/officeDocument/2006/relationships" w:type="default" r:id="R95c74c31a1d44bcf"/>
      <w:footerReference xmlns:r="http://schemas.openxmlformats.org/officeDocument/2006/relationships" w:type="default" r:id="R683d667eb1e348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SVEIO KOMMUNE   ·   Org.nr 864 967 272   ·   Sveiogata 70   ·   5550 SVEIO   ·   Tlf. 53 74 80 00   ·   postmottak@sveio.kommune.no   ·   www.sveio.kommune.no/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SVEIO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c74c31a1d44bcf" /><Relationship Type="http://schemas.openxmlformats.org/officeDocument/2006/relationships/footer" Target="/word/footer1.xml" Id="R683d667eb1e34830" /></Relationships>
</file>