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8182da9f5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1d5336014b404175"/>
      <w:footerReference xmlns:r="http://schemas.openxmlformats.org/officeDocument/2006/relationships" w:type="default" r:id="R3dff8b35fc4e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336014b404175" /><Relationship Type="http://schemas.openxmlformats.org/officeDocument/2006/relationships/footer" Target="/word/footer1.xml" Id="R3dff8b35fc4e4a6d" /></Relationships>
</file>