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9845330a6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SYVERTSEN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SYVERTSEN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56aefdb6a4116"/>
      <w:footerReference xmlns:r="http://schemas.openxmlformats.org/officeDocument/2006/relationships" w:type="default" r:id="Rd97c34bfc274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SYVERTSEN &amp; SØNNER AS   ·   Org.nr 916 522 223   ·   Osloveien 35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SYVERTSEN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56aefdb6a4116" /><Relationship Type="http://schemas.openxmlformats.org/officeDocument/2006/relationships/footer" Target="/word/footer1.xml" Id="Rd97c34bfc27444d8" /></Relationships>
</file>