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c92abfbf1648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THRANE-STEEN LIKEVEKT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THRANE-STEEN LIKEVEKT AS</w:t>
      </w:r>
    </w:p>
    <w:sectPr>
      <w:headerReference xmlns:r="http://schemas.openxmlformats.org/officeDocument/2006/relationships" w:type="default" r:id="R755e91351c6f40aa"/>
      <w:footerReference xmlns:r="http://schemas.openxmlformats.org/officeDocument/2006/relationships" w:type="default" r:id="Rbd9f06cd1e6248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THRANE-STEEN LIKEVEKT AS   ·   Org.nr 921 572 948   ·   Haakon den godes vei 14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THRANE-STEEN LIKEVEKT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5e91351c6f40aa" /><Relationship Type="http://schemas.openxmlformats.org/officeDocument/2006/relationships/footer" Target="/word/footer1.xml" Id="Rbd9f06cd1e62481d" /></Relationships>
</file>