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ae9bb762a45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BJØRNEBY OG SOL-HØY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BJØRNEBY OG SOL-HØY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ecb266d228417c"/>
      <w:footerReference xmlns:r="http://schemas.openxmlformats.org/officeDocument/2006/relationships" w:type="default" r:id="R158cdd0fa5f5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BJØRNEBY OG SOL-HØY AS   ·   Org.nr 931 085 735   ·   Ivar Aasens vei 15B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BJØRNEBY OG SOL-HØY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cb266d228417c" /><Relationship Type="http://schemas.openxmlformats.org/officeDocument/2006/relationships/footer" Target="/word/footer1.xml" Id="R158cdd0fa5f545a2" /></Relationships>
</file>