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3417e75bc4d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EKLE SANDTAK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EKLE SANDTAK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e90aac64b44798"/>
      <w:footerReference xmlns:r="http://schemas.openxmlformats.org/officeDocument/2006/relationships" w:type="default" r:id="R107d6685d472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EKLE SANDTAK AS   ·   Org.nr 933 304 590   ·   Eklesvegen 52   ·   7036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EKLE SANDTAK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90aac64b44798" /><Relationship Type="http://schemas.openxmlformats.org/officeDocument/2006/relationships/footer" Target="/word/footer1.xml" Id="R107d6685d47248ce" /></Relationships>
</file>