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11e9c632440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 NORDFJORD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 NORDFJORD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8bcfceff584110"/>
      <w:footerReference xmlns:r="http://schemas.openxmlformats.org/officeDocument/2006/relationships" w:type="default" r:id="R39182bf6a466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NORDFJORD AS   ·   Org.nr 936 372 384   ·   Krånavegen 5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NORDFJORD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bcfceff584110" /><Relationship Type="http://schemas.openxmlformats.org/officeDocument/2006/relationships/footer" Target="/word/footer1.xml" Id="R39182bf6a4664c85" /></Relationships>
</file>