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75ce130ca4f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MOAN BILSENTER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MOAN BILSENTER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48de93f7ac44d1"/>
      <w:footerReference xmlns:r="http://schemas.openxmlformats.org/officeDocument/2006/relationships" w:type="default" r:id="R75b1de3709f1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MOAN BILSENTER AS   ·   Org.nr 943 549 710   ·   Mo Gård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MOAN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8de93f7ac44d1" /><Relationship Type="http://schemas.openxmlformats.org/officeDocument/2006/relationships/footer" Target="/word/footer1.xml" Id="R75b1de3709f1461a" /></Relationships>
</file>