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4863397e1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SØRVEST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SØRVEST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1895504254272"/>
      <w:footerReference xmlns:r="http://schemas.openxmlformats.org/officeDocument/2006/relationships" w:type="default" r:id="R114142e2fc9d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1895504254272" /><Relationship Type="http://schemas.openxmlformats.org/officeDocument/2006/relationships/footer" Target="/word/footer1.xml" Id="R114142e2fc9d493e" /></Relationships>
</file>