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5715b4a6af4e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DNB NORGE SELEKTIV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DNB NORGE SELEKTIV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0427953bfd4cd0"/>
      <w:footerReference xmlns:r="http://schemas.openxmlformats.org/officeDocument/2006/relationships" w:type="default" r:id="Ra719915a8d5b4f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NORGE SELEKTIV   ·   Org.nr 970 953 442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NORGE SELEKTIV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0427953bfd4cd0" /><Relationship Type="http://schemas.openxmlformats.org/officeDocument/2006/relationships/footer" Target="/word/footer1.xml" Id="Ra719915a8d5b4f9c" /></Relationships>
</file>