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7d7df11ae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HEDMARK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HEDMARK PENSJONSKASSE</w:t>
      </w:r>
    </w:p>
    <w:sectPr>
      <w:headerReference xmlns:r="http://schemas.openxmlformats.org/officeDocument/2006/relationships" w:type="default" r:id="Re691c29f4fe34b64"/>
      <w:footerReference xmlns:r="http://schemas.openxmlformats.org/officeDocument/2006/relationships" w:type="default" r:id="R9a6f15280b29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HEDMARK PENSJONSKASSE   ·   Org.nr 971 000 236   ·   Strandgata 15   ·   2317 HAMAR   ·   Tlf. 62 51 20 00   ·   jan.fredrik.nordby@gabler.no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HEDMARK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1c29f4fe34b64" /><Relationship Type="http://schemas.openxmlformats.org/officeDocument/2006/relationships/footer" Target="/word/footer1.xml" Id="R9a6f15280b294c02" /></Relationships>
</file>