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24cd08be8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JØNSBERG VIDEREGÅENDE SKOLE</w:t>
      </w:r>
    </w:p>
    <w:sectPr>
      <w:headerReference xmlns:r="http://schemas.openxmlformats.org/officeDocument/2006/relationships" w:type="default" r:id="Ra967a2b00b534f00"/>
      <w:footerReference xmlns:r="http://schemas.openxmlformats.org/officeDocument/2006/relationships" w:type="default" r:id="Rbebb0c752fde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JØNSBERG VIDEREGÅENDE SKOLE   ·   Org.nr 974 572 060   ·   Postboks 4404   ·   2325 HAMAR   ·   Tlf. 62581224   ·   post.jonsberg.vgs@innlandetfylke.no   ·   www.jonsberg.vgs.no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JØNSBERG VIDEREGÅENDE 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7a2b00b534f00" /><Relationship Type="http://schemas.openxmlformats.org/officeDocument/2006/relationships/footer" Target="/word/footer1.xml" Id="Rbebb0c752fde429b" /></Relationships>
</file>