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cacd31706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aa902e1fd4e4b"/>
      <w:footerReference xmlns:r="http://schemas.openxmlformats.org/officeDocument/2006/relationships" w:type="default" r:id="R90bc632054a3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MAUD INVEST AS   ·   Org.nr 979 991 002   ·   Ares vei 13   ·   1413 TÅRNÅSEN   ·   Tlf. 66 80 73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a902e1fd4e4b" /><Relationship Type="http://schemas.openxmlformats.org/officeDocument/2006/relationships/footer" Target="/word/footer1.xml" Id="R90bc632054a348b9" /></Relationships>
</file>