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99edebceb44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ODAL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ODAL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dfd45881664aad"/>
      <w:footerReference xmlns:r="http://schemas.openxmlformats.org/officeDocument/2006/relationships" w:type="default" r:id="Rc3c9cda33c2a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fd45881664aad" /><Relationship Type="http://schemas.openxmlformats.org/officeDocument/2006/relationships/footer" Target="/word/footer1.xml" Id="Rc3c9cda33c2a431a" /></Relationships>
</file>