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20835cb3f4c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08c087155b4fe7"/>
      <w:footerReference xmlns:r="http://schemas.openxmlformats.org/officeDocument/2006/relationships" w:type="default" r:id="R318eb8ed49934a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SVS HOLDING AS   ·   Org.nr 988 950 343   ·   c/o Svein Solberg, Nordre Ringåsen 25   ·   3512 HØNEFOSS   ·   Tlf. 32 13 56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08c087155b4fe7" /><Relationship Type="http://schemas.openxmlformats.org/officeDocument/2006/relationships/footer" Target="/word/footer1.xml" Id="R318eb8ed49934afb" /></Relationships>
</file>