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929782f0e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f031565fa54fcf"/>
      <w:footerReference xmlns:r="http://schemas.openxmlformats.org/officeDocument/2006/relationships" w:type="default" r:id="R246e1fec2f2f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RINGHEIM INVEST AS   ·   Org.nr 988 970 204   ·   Ringheimsvegen 181   ·   5710 SKULESTADMO   ·   Tlf. 56 51 22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031565fa54fcf" /><Relationship Type="http://schemas.openxmlformats.org/officeDocument/2006/relationships/footer" Target="/word/footer1.xml" Id="R246e1fec2f2f4d4e" /></Relationships>
</file>