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6c20f3df2a4d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WESENBERG VERDISPAR AS</w:t>
      </w:r>
    </w:p>
    <w:sectPr>
      <w:headerReference xmlns:r="http://schemas.openxmlformats.org/officeDocument/2006/relationships" w:type="default" r:id="R55a0b6b3441844a7"/>
      <w:footerReference xmlns:r="http://schemas.openxmlformats.org/officeDocument/2006/relationships" w:type="default" r:id="Racab5513694b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WESENBERG VERDISPAR AS   ·   Org.nr 989 002 325   ·   Fjellveien 11   ·   5037 BERGEN   ·   Tlf. 55 25 65 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WESENBERG VERDISPAR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a0b6b3441844a7" /><Relationship Type="http://schemas.openxmlformats.org/officeDocument/2006/relationships/footer" Target="/word/footer1.xml" Id="Racab5513694b4c18" /></Relationships>
</file>