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209951000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74688f7704a87"/>
      <w:footerReference xmlns:r="http://schemas.openxmlformats.org/officeDocument/2006/relationships" w:type="default" r:id="R1edb039c4266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FYRHOLMEN AS   ·   Org.nr 989 133 705   ·   DSD Front 5 etasje, Børehaugen 1B   ·   4006 STAVANGER   ·   Tlf. 51 84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4688f7704a87" /><Relationship Type="http://schemas.openxmlformats.org/officeDocument/2006/relationships/footer" Target="/word/footer1.xml" Id="R1edb039c42664eff" /></Relationships>
</file>