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ee1ce2e4549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BUSOLAR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BUSOLAR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70b8a6cd5447e7"/>
      <w:footerReference xmlns:r="http://schemas.openxmlformats.org/officeDocument/2006/relationships" w:type="default" r:id="R28dfff455649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BUSOLAR AS   ·   Org.nr 989 165 542   ·   Jærvegen 1078A   ·   4351 KLEPPE   ·   Tlf. 51 95 86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BUSOLAR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0b8a6cd5447e7" /><Relationship Type="http://schemas.openxmlformats.org/officeDocument/2006/relationships/footer" Target="/word/footer1.xml" Id="R28dfff45564946ba" /></Relationships>
</file>