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66c421bc943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C.E. BØSTERUD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C.E. BØSTERUD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c04ad961204115"/>
      <w:footerReference xmlns:r="http://schemas.openxmlformats.org/officeDocument/2006/relationships" w:type="default" r:id="Rddaae5e571c3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04ad961204115" /><Relationship Type="http://schemas.openxmlformats.org/officeDocument/2006/relationships/footer" Target="/word/footer1.xml" Id="Rddaae5e571c3419c" /></Relationships>
</file>