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ed79c064447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DRONNINGBERGET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DRONNINGBERGET AS</w:t>
      </w:r>
    </w:p>
    <w:sectPr>
      <w:headerReference xmlns:r="http://schemas.openxmlformats.org/officeDocument/2006/relationships" w:type="default" r:id="R3d3527a42d054d39"/>
      <w:footerReference xmlns:r="http://schemas.openxmlformats.org/officeDocument/2006/relationships" w:type="default" r:id="R9407d50cd03e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DRONNINGBERGET AS   ·   Org.nr 995 704 544   ·   Dronningberget 14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527a42d054d39" /><Relationship Type="http://schemas.openxmlformats.org/officeDocument/2006/relationships/footer" Target="/word/footer1.xml" Id="R9407d50cd03e4dc7" /></Relationships>
</file>