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7bc3c132d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86a14f144cbf4fc9"/>
      <w:footerReference xmlns:r="http://schemas.openxmlformats.org/officeDocument/2006/relationships" w:type="default" r:id="R898f18ee0fd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4f144cbf4fc9" /><Relationship Type="http://schemas.openxmlformats.org/officeDocument/2006/relationships/footer" Target="/word/footer1.xml" Id="R898f18ee0fd4421d" /></Relationships>
</file>